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PHAÙ VOÏNG HIEÅN CHAÂN</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(Giaûng taïi tröôøng hoäi nghò nôi Cöïu Huyeän Nghò ôû Truøng Khaùnh,</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thaùng 9 naêm 19)</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Ñaïi Cöông Phaät Hoïc, coù theå duøng boán chöõ [PhaùVoïng Hieån Chaân] ñeå thuyeát minh:</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1,- Phaù Voïng:</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Voïng laø töø nôi meâ laàøm sanh ra, nhaân khoâng hieåu roõ chaân nhö thaät töôùng cuûa taát caû söï vaät neân goïi laø meâ, do meâ phaùt sanh caùc thöù hieåu bieát sai laàm nôi caûnh beân ngoaøi daãn khôûi voïng nghieäp phaùt sanh. Neáu muoán phaù tröø söï hieåu bieát meâ voïng thaät haønh voïng cuûa thöù meâ laàm naøy, phaûi nöông nôi Phaät phaùp ñeå giaûi tröø haønh töôùng ñaây, giuùp chaân töôùng cuûa söï vaät ñöôïc hieån loä. Thaät ra chaân töôùng cuûa söï vaät xöa nay vaãn laø nhö theá, nguyeân do khoâng duøng rieâng </w:t>
      </w:r>
      <w:r w:rsidRPr="005E20FE">
        <w:rPr>
          <w:rFonts w:ascii="VNI-Times" w:hAnsi="VNI-Times"/>
          <w:color w:val="000000"/>
          <w:sz w:val="48"/>
          <w:szCs w:val="48"/>
        </w:rPr>
        <w:lastRenderedPageBreak/>
        <w:t>thieát laäp moät thöù phöông phaùp naøo ñeå môû baøy hieån loä, vì theá vaãn coøn bò hieåu bieát voïng haønh vi voïng cuûa meâ laàm laøm chöôùng ngaïi ngaên che, caûn trôû. Khi phaù vôõ voïng kieán caên baûn treân bò tieâu dieät khoâng coøn thì luùc ñoù chaân töôùng cuûa söï vaät ñoàng thôøi hieån loä. Cho neân muoán hieån chaân, taát nhieân phaûi phaù voïng, maø khi voïng bò phaù töùc laø hieån chaân.</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a, Thaáy sai laàm ñoái vôùi [ Phaät ]: Taïi Trung Quoác coù nhieàu choã cho pheùp ñòa phöông xem Phaät coù khaû naêng ñieàu khieån hoïa phöôùc ñeán söï sanh hoaït cuûa nhaân loaïi gioáng nhö quyû thaàn, ñôn giaûng tröïc tieáp khaép nôi cho Phaät coù ñòa vò nhö quyû. Cho neân hoï tín ngöôõng Phaät, cuùng döôøng Phaät, cung kính Phaät, cho Phaät coù quyeàn löïc sung maõn, coù khaû naêng ñieàu khieån taát caû, ban hoïa phöôùc cho taát caû, suøng baùi Phaät coù theå thaâu hoaïch phöôùc, xuùc phaïm Phaät taát nhieân bò tai hoïa. Tin Phaät nhö ñaây, hoaøn toaøn cuøng Phaät töông phaûn; tin Phaät nhö ñaây, khoâng ñôïi ngöôøi </w:t>
      </w:r>
      <w:r w:rsidRPr="005E20FE">
        <w:rPr>
          <w:rFonts w:ascii="VNI-Times" w:hAnsi="VNI-Times"/>
          <w:color w:val="000000"/>
          <w:sz w:val="48"/>
          <w:szCs w:val="48"/>
        </w:rPr>
        <w:lastRenderedPageBreak/>
        <w:t>ñôøi muoán ñaû phaù hoï, töùc laø chuùng ta raát caàn ñaû phaù taø chaáp cuûa hoï, ñeå söûa chöõa hoï trôû laïi quaùn nieäm chaân chaùnh.</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Ñeán moät naêm gaàn ñaây coù ngöôøi nöôùc ngoaøi truyeàn ñeán Trung Quoác moät thaàn giaùo, cho treân theá giôùi duy nhaát chæ coù moät ñaïi thaàn khoâng coù hai, cho ñaïi thaàn laø chuû teå saùng taïo vuõ truï, hoaëc cho Phaät laø ngöôøi khoâng ñuû toân vinh, hoaëc cuõng xem ñoàng vôùùi chuû teå vaø saùng taïo. Ñaëc thuø khoâng bieát Phaät laø ngöôøi thaân chöùng, goàm thuyeát minh taát caû hoïa phöôùc cuûa chuùng sanh ñeàu do töï thaân taïo taùc nghieäp löïc nghieäp töôùng ñaëc thuø sai bieät ñeå chieâu caûm quaû baùo cuõng khoâng ñoàng nhau. Phaät khoâng cho pheùp rieâng coù moät chuû teå saùng taïo. Ñaõ treân caên baûn khoâng thöøa nhaän coù moät vò thaàn chuû teå saùng taïo, nhö theá coù phaûi laø phaûn laïi thaàn Gia Toâ chaêng? Do tin Phaät theo kieåu thaáy sai laàm ñaây, thaät khoâng phaûi chaùnh tín! Cho neân ñaëc bieät phôi</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lastRenderedPageBreak/>
        <w:t>baøy ra ñaây ñeå ñaû phaù, khieán coù theå saùng suoát tin chaân nghóa cuûa Phaät maø phaùt khôûi chaùnh tín.</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Phaät laø ngöôøi thaân chöùng chaân töôùng cuûa nhaân sanh vaø vuõ truï, phaùp cuûa Phaät choã thaân chöùng, töùc choã goïi laø thaät töôùng cuûa caùc phaùp. Tuy nhieân choã chöùng thaät töôùng, neáu khoâng theå cho laø chöa chöùng bieát ñeå thuyeát minh, thì khoâng theå nhaän laø Phaät; taát nhieân phaûi duøng caùc thöù phöông phaùp tu haønh ñeå töï chöùng vaøo caûnh khoâng ngaên ngaïi, bao goàm duøng taâm ñaïi töø bi, duøng ngoân töø taøi naêng kheùo leùo, khaép vì theá giôùi vaø chuùng sanh thuyeát minh chaân töôùng cuûa vuõ truï ñeå phaù tröø voïng kieán cuûa hoï, môùi laø töï lôïi lôïi tha ñeán nôi vieân maõn cuûa Phaät. Cho neân muoán hoïc chaân thaät cuûa Phaät, phaûi tin Phaät laø ngöôøi thaân chöùng vaø thuyeát minh chaân töôùng cuûa vuõ truï vaø nhaân sanh, maø chuùng ta coøn chöa chöùng ñöôïc tri kieán cuûa Phaät ñeå trôû thaønh ñaïo sö. Vì chuùng ta hieän nay ñuïng vieäc coøn meâ, </w:t>
      </w:r>
      <w:r w:rsidRPr="005E20FE">
        <w:rPr>
          <w:rFonts w:ascii="VNI-Times" w:hAnsi="VNI-Times"/>
          <w:color w:val="000000"/>
          <w:sz w:val="48"/>
          <w:szCs w:val="48"/>
        </w:rPr>
        <w:lastRenderedPageBreak/>
        <w:t>neân khoâng theå khoâng nöông nôi Phaät, khoâng theå khoâng nöông töïa nôi phaùp cuûa Phaät, khoâng theå khoâng nöông töïa nôi Taêng ñeå tu haønh, nhôø ñoù coùù theå saùng suoát chieâu caûm chæ baøy cho ta, phaù meâ hoaëc ngaõ chaáp ñeå sanh chaùnh giaùc.</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b,- Ñoái vôùi thaáy sai laàm nôi [ Phaät Giaùo ]: Khi ngöôøi cho Phaät giaùo laø toâng giaùo meâ tín phaûn khoa hoïc, neân caàn phaûi tröø khöû. Do vì khoâng theå nhaän thöùc chaân töôùng cuûa Phaät giaùo neân ñoøi thanh loïc; ñaâu bieát Phaät</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giaùo ñaõ thuyeát minh chaân lyù cuûa vaïn höõu vuõ truï, ñeàu caên cöù söï thaät qua kinh nghieäm. Coøn xeùt kyõ cho nhaø khoa hoïc La Taäp laø tri thöùc, thaät laø sai laàm coù coâng cuï ñeå phaù meâ hieån chaân. Nôi chieàu saâu cuûa khoa hoïc, taát nhieân bieát Phaät giaùo chaân chaùnh cuõng thích hôïp vôùi khoa hoïc. Cho neân Phaät phaùp ñaëc bieät khoâng traùi vôùi khoa hoïc, laïi coøn trôï giuùp khoa hoïc lôùn maïnh tieán boä noåi baät; coâng kích Phaät phaùp laø </w:t>
      </w:r>
      <w:r w:rsidRPr="005E20FE">
        <w:rPr>
          <w:rFonts w:ascii="VNI-Times" w:hAnsi="VNI-Times"/>
          <w:color w:val="000000"/>
          <w:sz w:val="48"/>
          <w:szCs w:val="48"/>
        </w:rPr>
        <w:lastRenderedPageBreak/>
        <w:t>phaûn khoa hoïc, theá laø hoaøn toaøn trieät ñeå khoâng bieát khoa hoïc. Toâng giaùo meâ tín, khoâng ngoaøi ña thaàn giaùo, nhaát thaàn giaùo, ñaây cuõng chính laø choã meâ voïng coâng kích ñaû phaù Phaät giaùo; nhö theá naøo baûn thaân Phaät giaùo phaûn khoa hoïc?</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Cho ñeán Cöïu Phaùi thaáy sai laàm ñoái vôùi Phaät giaùo, hoï cho Phaät giaùo laø hö voâ tuyeät dieät, cho raèng nhaân sanh ñeán tieâu dieät laø cöùu caùnh, nghóa laø khi cheát laø khoâng coøn. Ñeán nay coøn coâng kích Phaät giaùo cho laø khoâng phaûi nhaân sanh, khoâng coù luaân lyù ñeàu chòu aûnh höôûng cuûa nhöõng thöù quan nieäm. Ñaây noùi neáu laø chaân, thì nhaân loaïi cuûa theá giôùi khoâng cheát taän, khieán coù theå goïi laø ñaïi giaûi thoaùt! Phaät phaùp ñaâu phaûi bò sai laàm che laáp? Phaûi bieát Phaät phaùp ñích thöïc laø khoâng, chính laø khoâng ngoaïi tröø meâ voïng taát caû, voïng khoâng maø chaân hieån, chính laø do khoâng maø hieån baát khoâng vaäy.</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lastRenderedPageBreak/>
        <w:t>c,- Ñoái vôùi thaáy sai laàm nôi [Taêng Ñoà Phaät Giaùo]: ña soá ngöôøi quan nieäm ñöùng treân kinh teá, taêng ñoà töï vieän ñeàu ngoài khoâng aên phaàn lôïi, nhaân ñaây daãn ñeán caùc</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thöù raéc roái nhieàu vaø ñaây cuõng laø ngoä nhaän! Caên cöù nôi lyù, neáu töø nôi taêng treân baûn chaát maø noùi, cöùu xeùt hoï raát khoù khaên phaûi haïp cung caùch taêng löõ, phaûi chaêng haïp Phaät lyù. Cho ñeán muoán hoaøn thaønh moät taêng nhaân hoaøn myõ, töông ñoái khoâng phaûi thôøi gian ngaén choã coù theå thaønh töïu! Taêng nhaân ôû trong thôøi kyø tu hoïc, cuõng nhö hoïc sinh taïi ñaïi hoïc, trung hoïc ñeàu moät thöù, nhöng thöù hoïc sinh ñaây tuy khoâng sanh lôïi, cuõng khoâng theå cho laø caàn phaûi tieâu dieät vì hoï ngoài khoâng aên phaàn lôïi. Cho ñeán taêng tu haønh, trong ñoù coù ngöôøi ñaày ñuû tri thöùc Phaät phaùp, taát nhieân ñuû ñeå so saùnh nhö hoïc sinh hoïc hieäu, khi hoï thaønh töïu ñem khaû naêng coáng hieán chaân lyù cuûa Phaät nôi xaõ hoäi, giaûi tröø meâ laàm cuûa ngöôøi ñôøi, neân phaûi coâng nhaän laø moät xaõ hoäi coù giaùo </w:t>
      </w:r>
      <w:r w:rsidRPr="005E20FE">
        <w:rPr>
          <w:rFonts w:ascii="VNI-Times" w:hAnsi="VNI-Times"/>
          <w:color w:val="000000"/>
          <w:sz w:val="48"/>
          <w:szCs w:val="48"/>
        </w:rPr>
        <w:lastRenderedPageBreak/>
        <w:t>duïc, hoaëc moät gia ñình ñöôïc caûi löông, nhö theá laøm sao baøy tröø coâng kích. Laïi nöõa, nöôùc ta höôùng veà Phaät giaùo laïi xem Phaät giaùo ñoà taïi gia chæ tham thanh cao nhaøn roãi thanh tònh, maø khoâng laøm coâng taùc xaõ hoäi, chæ nhaèm khoaùi laïc töï thaân, thoûa maõn nhu caàu neân bò cheâ cöôøi cho laø yeám theá töï kyû rieâng tö, nguyeân ñaây khoâng phaûi thaùi ñoä chaân chaùnh cuûa Phaät giaùo ñoà choã neân choïn. Neáu Phaät giaùo ñoà chaân chaùnh, neân tu ñaïo ñöùc nhaân caùch laøm moâ phaïm cho theá giôùi, ñeå laøm töï giaùc vaø giaùc ngöôøi. Thaät haønh töï lôïi vaø lôïi ngöôøi, bieåu hieän chaân tinh thaàn cuûa Phaät phaùp, môùi coù theå xöng laø Phaät ñoà chaân chaùnh.</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2,- Hieån Chaân:</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a,- Vuõ truï cuûa Phaät hoïc laø thöùc hieän duyeân sanh: Caên cöù nôi nhaõn quang cuûa Phaät ñeå quaùn chieáu taát caû söï vaät cuûa vuõ truï ñeàu do nhaân duyeân thöùc hieän. Söï söï vaät vaät ñeàu do nhieàu </w:t>
      </w:r>
      <w:r w:rsidRPr="005E20FE">
        <w:rPr>
          <w:rFonts w:ascii="VNI-Times" w:hAnsi="VNI-Times"/>
          <w:color w:val="000000"/>
          <w:sz w:val="48"/>
          <w:szCs w:val="48"/>
        </w:rPr>
        <w:lastRenderedPageBreak/>
        <w:t>nhaân duyeân ñeå sanh, phaøm moät söï moät vaät thôøi naøo cuõng ñeàu do moãi moãi nhaân duyeân quang heä maø sanh khôûi, cho neân taát caû ñaây ñeàu thuoäc thôøi gian sanh thôøi gian dieät töông tuïc khoâng giaùn ñoaïn, lôùn ñeán quoác thoå, nhoû nhö caù nhaân. Tuy nhieân, taïi ñaây trong caùc nhaân duyeân bieán hoùa, laïi ñeàu do löïc löôïng cuûa taâm ñeå chuyeån ñoåi, treân töông ñoái luaän, choã xaùc minh hieän töôïng vaät lyù, quan ñieåm ñeàu cho nhaân nôi taâm khoâng ñoàng maø coù sai khaùc, neân khoâng moät hieän töôïng naøo coù theå khoâng laø do taâm hieåu bieát hieån hieän, maø laïi coøn chòu noù chuyeån bieán. Nhöng tri löïc cuûa taâm cuõng laø do nhieàu nhaân duyeân ñeå sanh, neân Phaät noùi vuõ truï ñeàu laø duyeân sanh thöùc hieän.</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b,- Treân Phaät hoïc, nhaân sanh laø ngöôøi caùch maïng tieán hoùa: Duyeân sanh thöùc bieán, saùt na khoâng giaùn ñoaïn, neáu ngöôøi bieán hoùa theo thì löu chuyeån khoâng döøng, khoâng theå tieáp theo chæ ôû nôi thieän maø moãi ngaøy phaûi tieán leân chaân </w:t>
      </w:r>
      <w:r w:rsidRPr="005E20FE">
        <w:rPr>
          <w:rFonts w:ascii="VNI-Times" w:hAnsi="VNI-Times"/>
          <w:color w:val="000000"/>
          <w:sz w:val="48"/>
          <w:szCs w:val="48"/>
        </w:rPr>
        <w:lastRenderedPageBreak/>
        <w:t>thaät! Nhöng tri thöùc cuûa taâm laø toái troïng yeáu trong löïc löôïng bieán hoùa cuûa duyeân sanh, taâm ñaây laø coù löïc töï giaùc töï chuû, ñaõ coù theå bieán hoùa taát caû taû höõu, thì cuõng coù theå choïn laáy thieän myõ cho noù ñeå caàu tieán boä. Thöù ñaây do gaéng</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söùc töï giaùc ñeå caàu ñaëng tieán boä, ñaây chính laø caùch maïng ñeå tieán hoùa, maø khoâng phaûi töï nhieân tieán hoùa ñeán choã coù theå so saùnh. Ngöôøi hoïc Phaät chaân thaät, taát nhieân phaûi nhaän ñònh ñaây laø tieán hoùa höôùng veà tröôùc tích cöïc, do caùc Boà Taùt ôû ngoâi vò tu haønh laøm quaù trình ñeå ñeán nôi Phaät, môùi laø nhaân sanh trieät ñeå hoïc Phaät.</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c,- Nghieân cöùu hoïc Phaät laø töï do bình ñaúng: Treân xaùc minh Phaät hoïc giaûi thích vuõ truï laø duyeân sanh thöùc bieán, nhaân sanh cuûa Phaät hoïc laø caùch maïng tieán hoùa ñeán ñòa vò cöùu caùnh, voán khoâng theå duøng danh ngoân, nay mieãn cöôõng duøng danh töø giaûng ra ñaây, coù theå noùi raèng: Töùc laø duøng bình ñaúng töï do. Nghóa laø noùi caên </w:t>
      </w:r>
      <w:r w:rsidRPr="005E20FE">
        <w:rPr>
          <w:rFonts w:ascii="VNI-Times" w:hAnsi="VNI-Times"/>
          <w:color w:val="000000"/>
          <w:sz w:val="48"/>
          <w:szCs w:val="48"/>
        </w:rPr>
        <w:lastRenderedPageBreak/>
        <w:t>cöù nôi bình ñaúng, Phaät cuõng chæ ngöôøi tu hoïc ñöôïc coâng nhaän laø ñaïo sö; nhöng ngöôøi ñôøi vaãn coøn meâ muoäi töï taùnh laø Phaät maø chuyeân ñi suøng baùi; vaû laïi khoâng rieâng chuùng sanh cuøng Phaät ñeàu bình ñaúng, töùc laø taát caû phaùp ñeàu bình ñaúng, do taát caû phaùp ñeàu laø duyeân sanh thöùc bieán, taïi ñaây treân lyù taùnh cuõng laø bình ñaúng. Nhöng thöù bình ñaúng ñaây, phaûi ñaït ñeán ñòa vò Phaät quaû môùi baét ñaàu thaät chöùng. Choã goïi laø töï do, nghóa laø taát caû chuùng sanh ñeàu ñaày ñuû ñöùc töôùng tri thöùc, ñeàu coù theå töï giaùc ñeå bieán hoùa khaép nôi. Maø vaû laïi, taát caû höõu tình cuõng ñeàu töï do, ñeå taát caû phaùp phaûi laø caùc duyeân sanh khôûi. Trong moät phaùp coù taâm laøm chuû ñoäng, taïi ñaây ngöôøi thöôøng treân caûnh tuy khoâng thaáy bieát, nhöng ñaït ñeán ñòa vò Phaät thì coù theå</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 xml:space="preserve">thaáy ñaëng. Cho neân ôû nôi phaùp cuûa Phaät töï taïi chöùng bieát moãi moãi phaùp, moãi moãi ñeàu choïn taát caû phaùp coøn laïi laø baïn löõ, moãi moãi phaùp ñeàu toång hôïp taát caû phaùp ôû trong, moãi moãi phaùp </w:t>
      </w:r>
      <w:r w:rsidRPr="005E20FE">
        <w:rPr>
          <w:rFonts w:ascii="VNI-Times" w:hAnsi="VNI-Times"/>
          <w:color w:val="000000"/>
          <w:sz w:val="48"/>
          <w:szCs w:val="48"/>
        </w:rPr>
        <w:lastRenderedPageBreak/>
        <w:t>nhö laø choã ñeå xöng Phaät laø Phaùp Vöông. Neáu chaân thaät muoán chöùng ñeán Phaät caûnh bình ñaúng töï do, tröôùc phaûi duøng tay phaù chaáp tröôùc meâ voïng, meâ voïng ñaõ bò phaù thì chaân thaät töï hieån baøy. Taïi ñaây trong lòch trình phaûi nöông töïa töø giaùo ñieån nhö phaùp ñeå giaûi thích, nhö giaûi thích ñeå thaät haønh, môùi coù theå chöùng nhö thaät.</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(Khaéc Toaøn ghi) ( Thaáy Haûi San, quyeån 12, kyø 12)</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(Phuï chuù) Dieån thuyeát taïi Taäp Taùc [ Truøng Khaùnh Cöïu Huyeän, tröôøng hoäi nghò, giaûng töø cho caùc giôùi] Nay thay ñoåi ñeà.</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Dòch xong ngaøy 14. 07. 2022</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Dòch giaû: Thích Thaéng Hoan</w:t>
      </w:r>
    </w:p>
    <w:p w:rsidR="005E20FE" w:rsidRPr="005E20FE" w:rsidRDefault="005E20FE" w:rsidP="005E20FE">
      <w:pPr>
        <w:pStyle w:val="NormalWeb"/>
        <w:rPr>
          <w:rFonts w:ascii="VNI-Times" w:hAnsi="VNI-Times"/>
          <w:color w:val="000000"/>
          <w:sz w:val="48"/>
          <w:szCs w:val="48"/>
        </w:rPr>
      </w:pPr>
      <w:r w:rsidRPr="005E20FE">
        <w:rPr>
          <w:rFonts w:ascii="VNI-Times" w:hAnsi="VNI-Times"/>
          <w:color w:val="000000"/>
          <w:sz w:val="48"/>
          <w:szCs w:val="48"/>
        </w:rPr>
        <w:t>Chuøa Baûo Phöôùc</w:t>
      </w:r>
    </w:p>
    <w:p w:rsidR="00491FF4" w:rsidRPr="005E20FE" w:rsidRDefault="005E20FE" w:rsidP="005E20FE">
      <w:pPr>
        <w:pStyle w:val="NormalWeb"/>
        <w:rPr>
          <w:rFonts w:ascii="VNI-Times" w:hAnsi="VNI-Times"/>
          <w:sz w:val="48"/>
          <w:szCs w:val="48"/>
        </w:rPr>
      </w:pPr>
      <w:r w:rsidRPr="005E20FE">
        <w:rPr>
          <w:rFonts w:ascii="VNI-Times" w:hAnsi="VNI-Times"/>
          <w:color w:val="000000"/>
          <w:sz w:val="48"/>
          <w:szCs w:val="48"/>
        </w:rPr>
        <w:t>Trung Taâm Phieân Dòch vaø Tröôùc Taùc</w:t>
      </w:r>
    </w:p>
    <w:sectPr w:rsidR="00491FF4" w:rsidRPr="005E20FE" w:rsidSect="0049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characterSpacingControl w:val="doNotCompress"/>
  <w:compat/>
  <w:rsids>
    <w:rsidRoot w:val="005E20FE"/>
    <w:rsid w:val="00491FF4"/>
    <w:rsid w:val="005E20FE"/>
    <w:rsid w:val="00BC3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0F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3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12</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dc:creator>
  <cp:keywords/>
  <dc:description/>
  <cp:lastModifiedBy>khoi</cp:lastModifiedBy>
  <cp:revision>1</cp:revision>
  <dcterms:created xsi:type="dcterms:W3CDTF">2022-07-16T20:03:00Z</dcterms:created>
  <dcterms:modified xsi:type="dcterms:W3CDTF">2022-07-16T22:17:00Z</dcterms:modified>
</cp:coreProperties>
</file>